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E5" w:rsidRDefault="0068536A" w:rsidP="00C379A7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AA4BE5">
        <w:rPr>
          <w:rFonts w:ascii="Arial" w:hAnsi="Arial" w:cs="Arial"/>
          <w:b/>
          <w:sz w:val="44"/>
          <w:szCs w:val="44"/>
        </w:rPr>
        <w:t>Stem Design Final Exam Rubric</w:t>
      </w:r>
    </w:p>
    <w:p w:rsidR="00AA4BE5" w:rsidRPr="00C379A7" w:rsidRDefault="00AA4BE5" w:rsidP="00C379A7">
      <w:pPr>
        <w:spacing w:after="0"/>
        <w:rPr>
          <w:rFonts w:ascii="Arial" w:hAnsi="Arial" w:cs="Arial"/>
          <w:b/>
          <w:sz w:val="20"/>
        </w:rPr>
      </w:pPr>
      <w:r w:rsidRPr="00C379A7">
        <w:rPr>
          <w:rFonts w:ascii="Arial" w:hAnsi="Arial" w:cs="Arial"/>
          <w:b/>
          <w:sz w:val="20"/>
        </w:rPr>
        <w:t xml:space="preserve">Name _______________________________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250"/>
        <w:gridCol w:w="3486"/>
        <w:gridCol w:w="3486"/>
        <w:gridCol w:w="3486"/>
      </w:tblGrid>
      <w:tr w:rsidR="0068536A" w:rsidRPr="00AA4BE5" w:rsidTr="007D1FA7">
        <w:tc>
          <w:tcPr>
            <w:tcW w:w="1908" w:type="dxa"/>
          </w:tcPr>
          <w:p w:rsidR="0068536A" w:rsidRPr="00AA4BE5" w:rsidRDefault="0068536A" w:rsidP="00AA4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68536A" w:rsidRPr="00C379A7" w:rsidRDefault="0068536A" w:rsidP="00C37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9A7">
              <w:rPr>
                <w:rFonts w:ascii="Arial" w:hAnsi="Arial" w:cs="Arial"/>
                <w:b/>
                <w:sz w:val="20"/>
                <w:szCs w:val="20"/>
              </w:rPr>
              <w:t>OMG Yes!</w:t>
            </w:r>
          </w:p>
        </w:tc>
        <w:tc>
          <w:tcPr>
            <w:tcW w:w="3486" w:type="dxa"/>
          </w:tcPr>
          <w:p w:rsidR="0068536A" w:rsidRPr="00C379A7" w:rsidRDefault="0068536A" w:rsidP="00C37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9A7">
              <w:rPr>
                <w:rFonts w:ascii="Arial" w:hAnsi="Arial" w:cs="Arial"/>
                <w:b/>
                <w:sz w:val="20"/>
                <w:szCs w:val="20"/>
              </w:rPr>
              <w:t>Super Good</w:t>
            </w:r>
          </w:p>
        </w:tc>
        <w:tc>
          <w:tcPr>
            <w:tcW w:w="3486" w:type="dxa"/>
          </w:tcPr>
          <w:p w:rsidR="0068536A" w:rsidRPr="00C379A7" w:rsidRDefault="0068536A" w:rsidP="00C37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9A7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3486" w:type="dxa"/>
          </w:tcPr>
          <w:p w:rsidR="0068536A" w:rsidRPr="00C379A7" w:rsidRDefault="0068536A" w:rsidP="00C37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79A7">
              <w:rPr>
                <w:rFonts w:ascii="Arial" w:hAnsi="Arial" w:cs="Arial"/>
                <w:b/>
                <w:sz w:val="20"/>
                <w:szCs w:val="20"/>
              </w:rPr>
              <w:t>Ummm</w:t>
            </w:r>
            <w:proofErr w:type="spellEnd"/>
            <w:r w:rsidRPr="00C379A7">
              <w:rPr>
                <w:rFonts w:ascii="Arial" w:hAnsi="Arial" w:cs="Arial"/>
                <w:b/>
                <w:sz w:val="20"/>
                <w:szCs w:val="20"/>
              </w:rPr>
              <w:t>…..Nope</w:t>
            </w:r>
          </w:p>
        </w:tc>
      </w:tr>
      <w:tr w:rsidR="0068536A" w:rsidRPr="00AA4BE5" w:rsidTr="007D1FA7">
        <w:tc>
          <w:tcPr>
            <w:tcW w:w="1908" w:type="dxa"/>
          </w:tcPr>
          <w:p w:rsidR="0068536A" w:rsidRPr="00C379A7" w:rsidRDefault="0068536A" w:rsidP="00AA4B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9A7">
              <w:rPr>
                <w:rFonts w:ascii="Arial" w:hAnsi="Arial" w:cs="Arial"/>
                <w:b/>
                <w:sz w:val="20"/>
                <w:szCs w:val="20"/>
              </w:rPr>
              <w:t xml:space="preserve">Sentence or two about the design problem, including the principles and elements of design. </w:t>
            </w:r>
          </w:p>
        </w:tc>
        <w:tc>
          <w:tcPr>
            <w:tcW w:w="2250" w:type="dxa"/>
          </w:tcPr>
          <w:p w:rsidR="0068536A" w:rsidRPr="00AA4BE5" w:rsidRDefault="0068536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Went way above the Super Good category requirements. Total overachiever level effort.</w:t>
            </w:r>
          </w:p>
        </w:tc>
        <w:tc>
          <w:tcPr>
            <w:tcW w:w="3486" w:type="dxa"/>
          </w:tcPr>
          <w:p w:rsidR="0068536A" w:rsidRPr="00AA4BE5" w:rsidRDefault="00E2607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68536A" w:rsidRPr="00AA4BE5">
              <w:rPr>
                <w:rFonts w:ascii="Arial" w:hAnsi="Arial" w:cs="Arial"/>
                <w:sz w:val="20"/>
                <w:szCs w:val="20"/>
              </w:rPr>
              <w:t xml:space="preserve">Sentence fully explains the design problem and both </w:t>
            </w:r>
            <w:proofErr w:type="spellStart"/>
            <w:r w:rsidR="0068536A" w:rsidRPr="00AA4BE5">
              <w:rPr>
                <w:rFonts w:ascii="Arial" w:hAnsi="Arial" w:cs="Arial"/>
                <w:sz w:val="20"/>
                <w:szCs w:val="20"/>
              </w:rPr>
              <w:t>p&amp;e</w:t>
            </w:r>
            <w:proofErr w:type="spellEnd"/>
            <w:r w:rsidR="0068536A" w:rsidRPr="00AA4BE5">
              <w:rPr>
                <w:rFonts w:ascii="Arial" w:hAnsi="Arial" w:cs="Arial"/>
                <w:sz w:val="20"/>
                <w:szCs w:val="20"/>
              </w:rPr>
              <w:t xml:space="preserve"> are stated</w:t>
            </w:r>
          </w:p>
        </w:tc>
        <w:tc>
          <w:tcPr>
            <w:tcW w:w="3486" w:type="dxa"/>
          </w:tcPr>
          <w:p w:rsidR="0068536A" w:rsidRPr="00AA4BE5" w:rsidRDefault="00E2607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68536A" w:rsidRPr="00AA4BE5">
              <w:rPr>
                <w:rFonts w:ascii="Arial" w:hAnsi="Arial" w:cs="Arial"/>
                <w:sz w:val="20"/>
                <w:szCs w:val="20"/>
              </w:rPr>
              <w:t xml:space="preserve">Design problem not stated clearly and both </w:t>
            </w:r>
            <w:proofErr w:type="spellStart"/>
            <w:r w:rsidR="0068536A" w:rsidRPr="00AA4BE5">
              <w:rPr>
                <w:rFonts w:ascii="Arial" w:hAnsi="Arial" w:cs="Arial"/>
                <w:sz w:val="20"/>
                <w:szCs w:val="20"/>
              </w:rPr>
              <w:t>p&amp;e</w:t>
            </w:r>
            <w:proofErr w:type="spellEnd"/>
            <w:r w:rsidR="0068536A" w:rsidRPr="00AA4BE5">
              <w:rPr>
                <w:rFonts w:ascii="Arial" w:hAnsi="Arial" w:cs="Arial"/>
                <w:sz w:val="20"/>
                <w:szCs w:val="20"/>
              </w:rPr>
              <w:t xml:space="preserve"> not identified</w:t>
            </w:r>
          </w:p>
        </w:tc>
        <w:tc>
          <w:tcPr>
            <w:tcW w:w="3486" w:type="dxa"/>
          </w:tcPr>
          <w:p w:rsidR="0068536A" w:rsidRPr="00AA4BE5" w:rsidRDefault="00E2607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68536A" w:rsidRPr="00AA4BE5">
              <w:rPr>
                <w:rFonts w:ascii="Arial" w:hAnsi="Arial" w:cs="Arial"/>
                <w:sz w:val="20"/>
                <w:szCs w:val="20"/>
              </w:rPr>
              <w:t xml:space="preserve">No sentence explaining design problem and no statement about </w:t>
            </w:r>
            <w:proofErr w:type="spellStart"/>
            <w:r w:rsidR="0068536A" w:rsidRPr="00AA4BE5">
              <w:rPr>
                <w:rFonts w:ascii="Arial" w:hAnsi="Arial" w:cs="Arial"/>
                <w:sz w:val="20"/>
                <w:szCs w:val="20"/>
              </w:rPr>
              <w:t>p&amp;E</w:t>
            </w:r>
            <w:proofErr w:type="spellEnd"/>
            <w:r w:rsidR="0068536A" w:rsidRPr="00AA4BE5">
              <w:rPr>
                <w:rFonts w:ascii="Arial" w:hAnsi="Arial" w:cs="Arial"/>
                <w:sz w:val="20"/>
                <w:szCs w:val="20"/>
              </w:rPr>
              <w:t xml:space="preserve"> of design</w:t>
            </w:r>
          </w:p>
        </w:tc>
      </w:tr>
      <w:tr w:rsidR="0068536A" w:rsidRPr="00AA4BE5" w:rsidTr="007D1FA7">
        <w:tc>
          <w:tcPr>
            <w:tcW w:w="1908" w:type="dxa"/>
          </w:tcPr>
          <w:p w:rsidR="0068536A" w:rsidRPr="00C379A7" w:rsidRDefault="0068536A" w:rsidP="00AA4B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9A7">
              <w:rPr>
                <w:rFonts w:ascii="Arial" w:hAnsi="Arial" w:cs="Arial"/>
                <w:b/>
                <w:sz w:val="20"/>
                <w:szCs w:val="20"/>
              </w:rPr>
              <w:t>Research Info</w:t>
            </w:r>
          </w:p>
        </w:tc>
        <w:tc>
          <w:tcPr>
            <w:tcW w:w="2250" w:type="dxa"/>
          </w:tcPr>
          <w:p w:rsidR="0068536A" w:rsidRPr="00AA4BE5" w:rsidRDefault="0068536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Went way above the Super Good category requirements. Total overachiever level effort.</w:t>
            </w:r>
          </w:p>
        </w:tc>
        <w:tc>
          <w:tcPr>
            <w:tcW w:w="3486" w:type="dxa"/>
          </w:tcPr>
          <w:p w:rsidR="0068536A" w:rsidRPr="00AA4BE5" w:rsidRDefault="0068536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*Product is strongly research based</w:t>
            </w:r>
            <w:r w:rsidRPr="00AA4BE5">
              <w:rPr>
                <w:rFonts w:ascii="Arial" w:hAnsi="Arial" w:cs="Arial"/>
                <w:sz w:val="20"/>
                <w:szCs w:val="20"/>
              </w:rPr>
              <w:br/>
              <w:t>*Shows definite relationship to research findings </w:t>
            </w:r>
          </w:p>
        </w:tc>
        <w:tc>
          <w:tcPr>
            <w:tcW w:w="3486" w:type="dxa"/>
          </w:tcPr>
          <w:p w:rsidR="0068536A" w:rsidRPr="00AA4BE5" w:rsidRDefault="0068536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*Evidence of research presented</w:t>
            </w:r>
            <w:r w:rsidRPr="00AA4BE5">
              <w:rPr>
                <w:rFonts w:ascii="Arial" w:hAnsi="Arial" w:cs="Arial"/>
                <w:sz w:val="20"/>
                <w:szCs w:val="20"/>
              </w:rPr>
              <w:br/>
              <w:t>*Refer to research findings </w:t>
            </w:r>
          </w:p>
        </w:tc>
        <w:tc>
          <w:tcPr>
            <w:tcW w:w="3486" w:type="dxa"/>
          </w:tcPr>
          <w:p w:rsidR="0068536A" w:rsidRPr="00AA4BE5" w:rsidRDefault="0068536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*Product has no research basis</w:t>
            </w:r>
            <w:r w:rsidRPr="00AA4BE5">
              <w:rPr>
                <w:rFonts w:ascii="Arial" w:hAnsi="Arial" w:cs="Arial"/>
                <w:sz w:val="20"/>
                <w:szCs w:val="20"/>
              </w:rPr>
              <w:br/>
              <w:t>*No relationship between research finding and product </w:t>
            </w:r>
          </w:p>
        </w:tc>
      </w:tr>
      <w:tr w:rsidR="0068536A" w:rsidRPr="00AA4BE5" w:rsidTr="007D1FA7">
        <w:tc>
          <w:tcPr>
            <w:tcW w:w="1908" w:type="dxa"/>
          </w:tcPr>
          <w:p w:rsidR="0068536A" w:rsidRPr="00C379A7" w:rsidRDefault="0068536A" w:rsidP="00AA4B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9A7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</w:tc>
        <w:tc>
          <w:tcPr>
            <w:tcW w:w="2250" w:type="dxa"/>
          </w:tcPr>
          <w:p w:rsidR="0068536A" w:rsidRPr="00AA4BE5" w:rsidRDefault="0068536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Went way above the Super Good category requirements. Total overachiever level effort.</w:t>
            </w:r>
          </w:p>
        </w:tc>
        <w:tc>
          <w:tcPr>
            <w:tcW w:w="3486" w:type="dxa"/>
          </w:tcPr>
          <w:p w:rsidR="0068536A" w:rsidRPr="00AA4BE5" w:rsidRDefault="00E2607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68536A" w:rsidRPr="00AA4BE5">
              <w:rPr>
                <w:rFonts w:ascii="Arial" w:hAnsi="Arial" w:cs="Arial"/>
                <w:sz w:val="20"/>
                <w:szCs w:val="20"/>
              </w:rPr>
              <w:t xml:space="preserve">Dimensions and materials </w:t>
            </w:r>
            <w:r w:rsidR="0072688B" w:rsidRPr="00AA4BE5">
              <w:rPr>
                <w:rFonts w:ascii="Arial" w:hAnsi="Arial" w:cs="Arial"/>
                <w:sz w:val="20"/>
                <w:szCs w:val="20"/>
              </w:rPr>
              <w:t>clearly stated and explained with additional information.</w:t>
            </w:r>
          </w:p>
        </w:tc>
        <w:tc>
          <w:tcPr>
            <w:tcW w:w="3486" w:type="dxa"/>
          </w:tcPr>
          <w:p w:rsidR="0068536A" w:rsidRPr="00AA4BE5" w:rsidRDefault="00E2607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72688B" w:rsidRPr="00AA4BE5">
              <w:rPr>
                <w:rFonts w:ascii="Arial" w:hAnsi="Arial" w:cs="Arial"/>
                <w:sz w:val="20"/>
                <w:szCs w:val="20"/>
              </w:rPr>
              <w:t>Dimension and materials just listed, with no additional informatio</w:t>
            </w:r>
            <w:bookmarkStart w:id="0" w:name="_GoBack"/>
            <w:bookmarkEnd w:id="0"/>
            <w:r w:rsidR="0072688B" w:rsidRPr="00AA4BE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486" w:type="dxa"/>
          </w:tcPr>
          <w:p w:rsidR="0068536A" w:rsidRPr="00AA4BE5" w:rsidRDefault="00E2607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72688B" w:rsidRPr="00AA4BE5">
              <w:rPr>
                <w:rFonts w:ascii="Arial" w:hAnsi="Arial" w:cs="Arial"/>
                <w:sz w:val="20"/>
                <w:szCs w:val="20"/>
              </w:rPr>
              <w:t>Dimension and materials not listed</w:t>
            </w:r>
          </w:p>
        </w:tc>
      </w:tr>
      <w:tr w:rsidR="00BA69C2" w:rsidRPr="00AA4BE5" w:rsidTr="007D1FA7">
        <w:tc>
          <w:tcPr>
            <w:tcW w:w="1908" w:type="dxa"/>
          </w:tcPr>
          <w:p w:rsidR="00BA69C2" w:rsidRPr="00C379A7" w:rsidRDefault="00BA69C2" w:rsidP="00AA4B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9A7">
              <w:rPr>
                <w:rFonts w:ascii="Arial" w:hAnsi="Arial" w:cs="Arial"/>
                <w:b/>
                <w:sz w:val="20"/>
                <w:szCs w:val="20"/>
              </w:rPr>
              <w:t>IDEATION</w:t>
            </w:r>
          </w:p>
          <w:p w:rsidR="00BA69C2" w:rsidRPr="00C379A7" w:rsidRDefault="00BA69C2" w:rsidP="00AA4B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9A7">
              <w:rPr>
                <w:rFonts w:ascii="Arial" w:hAnsi="Arial" w:cs="Arial"/>
                <w:b/>
                <w:sz w:val="20"/>
                <w:szCs w:val="20"/>
              </w:rPr>
              <w:t>- at least 4 thumbnail sketches</w:t>
            </w:r>
          </w:p>
          <w:p w:rsidR="00BA69C2" w:rsidRPr="00C379A7" w:rsidRDefault="00BA69C2" w:rsidP="00AA4B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9A7">
              <w:rPr>
                <w:rFonts w:ascii="Arial" w:hAnsi="Arial" w:cs="Arial"/>
                <w:b/>
                <w:sz w:val="20"/>
                <w:szCs w:val="20"/>
              </w:rPr>
              <w:t>-one final sketch, that shows at least 2 views</w:t>
            </w:r>
          </w:p>
          <w:p w:rsidR="00BA69C2" w:rsidRPr="00C379A7" w:rsidRDefault="00BA69C2" w:rsidP="00AA4B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9A7">
              <w:rPr>
                <w:rFonts w:ascii="Arial" w:hAnsi="Arial" w:cs="Arial"/>
                <w:b/>
                <w:sz w:val="20"/>
                <w:szCs w:val="20"/>
              </w:rPr>
              <w:t xml:space="preserve">- basic </w:t>
            </w:r>
            <w:proofErr w:type="spellStart"/>
            <w:r w:rsidRPr="00C379A7">
              <w:rPr>
                <w:rFonts w:ascii="Arial" w:hAnsi="Arial" w:cs="Arial"/>
                <w:b/>
                <w:sz w:val="20"/>
                <w:szCs w:val="20"/>
              </w:rPr>
              <w:t>sketchup</w:t>
            </w:r>
            <w:proofErr w:type="spellEnd"/>
            <w:r w:rsidRPr="00C379A7">
              <w:rPr>
                <w:rFonts w:ascii="Arial" w:hAnsi="Arial" w:cs="Arial"/>
                <w:b/>
                <w:sz w:val="20"/>
                <w:szCs w:val="20"/>
              </w:rPr>
              <w:t xml:space="preserve"> sketch (optional)</w:t>
            </w:r>
          </w:p>
          <w:p w:rsidR="00BA69C2" w:rsidRPr="00C379A7" w:rsidRDefault="00BA69C2" w:rsidP="00AA4B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BA69C2" w:rsidRPr="00AA4BE5" w:rsidRDefault="00BA69C2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Went way above the Super Good category requirements. Total overachiever level effort.</w:t>
            </w:r>
          </w:p>
        </w:tc>
        <w:tc>
          <w:tcPr>
            <w:tcW w:w="3486" w:type="dxa"/>
          </w:tcPr>
          <w:p w:rsidR="00BA69C2" w:rsidRPr="00AA4BE5" w:rsidRDefault="00E2607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BA69C2" w:rsidRPr="00AA4BE5">
              <w:rPr>
                <w:rFonts w:ascii="Arial" w:hAnsi="Arial" w:cs="Arial"/>
                <w:sz w:val="20"/>
                <w:szCs w:val="20"/>
              </w:rPr>
              <w:t>Drawings neat and carefully done.</w:t>
            </w:r>
          </w:p>
          <w:p w:rsidR="00BA69C2" w:rsidRPr="00AA4BE5" w:rsidRDefault="00BA69C2" w:rsidP="00AA4BE5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9C2" w:rsidRPr="00AA4BE5" w:rsidRDefault="00E2607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BA69C2" w:rsidRPr="00AA4BE5">
              <w:rPr>
                <w:rFonts w:ascii="Arial" w:hAnsi="Arial" w:cs="Arial"/>
                <w:sz w:val="20"/>
                <w:szCs w:val="20"/>
              </w:rPr>
              <w:t>At least two views for final sketch.</w:t>
            </w:r>
          </w:p>
          <w:p w:rsidR="00BA69C2" w:rsidRPr="00AA4BE5" w:rsidRDefault="00BA69C2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br/>
            </w:r>
            <w:r w:rsidR="00E2607A"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Pr="00AA4BE5">
              <w:rPr>
                <w:rFonts w:ascii="Arial" w:hAnsi="Arial" w:cs="Arial"/>
                <w:sz w:val="20"/>
                <w:szCs w:val="20"/>
              </w:rPr>
              <w:t>Proper notes were used to identify the important parts of the design in final sketch with neat handwriting. </w:t>
            </w:r>
          </w:p>
        </w:tc>
        <w:tc>
          <w:tcPr>
            <w:tcW w:w="3486" w:type="dxa"/>
          </w:tcPr>
          <w:p w:rsidR="00BA69C2" w:rsidRPr="00AA4BE5" w:rsidRDefault="00E2607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*Sketches</w:t>
            </w:r>
            <w:r w:rsidR="00BA69C2" w:rsidRPr="00AA4BE5">
              <w:rPr>
                <w:rFonts w:ascii="Arial" w:hAnsi="Arial" w:cs="Arial"/>
                <w:sz w:val="20"/>
                <w:szCs w:val="20"/>
              </w:rPr>
              <w:t xml:space="preserve"> carelessly drawn.</w:t>
            </w:r>
          </w:p>
          <w:p w:rsidR="00BA69C2" w:rsidRPr="00AA4BE5" w:rsidRDefault="00BA69C2" w:rsidP="00AA4BE5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9C2" w:rsidRPr="00AA4BE5" w:rsidRDefault="00E2607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BA69C2" w:rsidRPr="00AA4BE5">
              <w:rPr>
                <w:rFonts w:ascii="Arial" w:hAnsi="Arial" w:cs="Arial"/>
                <w:sz w:val="20"/>
                <w:szCs w:val="20"/>
              </w:rPr>
              <w:t>Only one view for final sketch</w:t>
            </w:r>
          </w:p>
          <w:p w:rsidR="00BA69C2" w:rsidRPr="00AA4BE5" w:rsidRDefault="00BA69C2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br/>
            </w:r>
            <w:r w:rsidR="00E2607A"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Pr="00AA4BE5">
              <w:rPr>
                <w:rFonts w:ascii="Arial" w:hAnsi="Arial" w:cs="Arial"/>
                <w:sz w:val="20"/>
                <w:szCs w:val="20"/>
              </w:rPr>
              <w:t>Some minor notes describing the drawing were left out of final sketch. </w:t>
            </w:r>
          </w:p>
          <w:p w:rsidR="00BA69C2" w:rsidRPr="00AA4BE5" w:rsidRDefault="00BA69C2" w:rsidP="00AA4BE5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9C2" w:rsidRPr="00AA4BE5" w:rsidRDefault="00BA69C2" w:rsidP="00AA4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:rsidR="00BA69C2" w:rsidRPr="00AA4BE5" w:rsidRDefault="00E2607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BA69C2" w:rsidRPr="00AA4BE5">
              <w:rPr>
                <w:rFonts w:ascii="Arial" w:hAnsi="Arial" w:cs="Arial"/>
                <w:sz w:val="20"/>
                <w:szCs w:val="20"/>
              </w:rPr>
              <w:t xml:space="preserve">Very messy drawings </w:t>
            </w:r>
            <w:proofErr w:type="gramStart"/>
            <w:r w:rsidR="00BA69C2" w:rsidRPr="00AA4BE5">
              <w:rPr>
                <w:rFonts w:ascii="Arial" w:hAnsi="Arial" w:cs="Arial"/>
                <w:sz w:val="20"/>
                <w:szCs w:val="20"/>
              </w:rPr>
              <w:t>that are</w:t>
            </w:r>
            <w:proofErr w:type="gramEnd"/>
            <w:r w:rsidR="00BA69C2" w:rsidRPr="00AA4BE5">
              <w:rPr>
                <w:rFonts w:ascii="Arial" w:hAnsi="Arial" w:cs="Arial"/>
                <w:sz w:val="20"/>
                <w:szCs w:val="20"/>
              </w:rPr>
              <w:t xml:space="preserve"> hard to understand in terms of the design. </w:t>
            </w:r>
          </w:p>
          <w:p w:rsidR="00BA69C2" w:rsidRPr="00AA4BE5" w:rsidRDefault="00BA69C2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br/>
            </w:r>
            <w:r w:rsidR="00E2607A"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Pr="00AA4BE5">
              <w:rPr>
                <w:rFonts w:ascii="Arial" w:hAnsi="Arial" w:cs="Arial"/>
                <w:sz w:val="20"/>
                <w:szCs w:val="20"/>
              </w:rPr>
              <w:t>The drawing is missing important notes.</w:t>
            </w:r>
          </w:p>
        </w:tc>
      </w:tr>
      <w:tr w:rsidR="0068536A" w:rsidRPr="00AA4BE5" w:rsidTr="007D1FA7">
        <w:tc>
          <w:tcPr>
            <w:tcW w:w="1908" w:type="dxa"/>
          </w:tcPr>
          <w:p w:rsidR="0068536A" w:rsidRPr="00C379A7" w:rsidRDefault="0068536A" w:rsidP="00AA4B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9A7">
              <w:rPr>
                <w:rFonts w:ascii="Arial" w:hAnsi="Arial" w:cs="Arial"/>
                <w:b/>
                <w:sz w:val="20"/>
                <w:szCs w:val="20"/>
              </w:rPr>
              <w:t>3D prototype model made out of clay/wood/etc.</w:t>
            </w:r>
          </w:p>
        </w:tc>
        <w:tc>
          <w:tcPr>
            <w:tcW w:w="2250" w:type="dxa"/>
          </w:tcPr>
          <w:p w:rsidR="0068536A" w:rsidRPr="00AA4BE5" w:rsidRDefault="0068536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Went way above the Super Good category requirements. Total overachiever level effort.</w:t>
            </w:r>
          </w:p>
        </w:tc>
        <w:tc>
          <w:tcPr>
            <w:tcW w:w="3486" w:type="dxa"/>
          </w:tcPr>
          <w:p w:rsidR="0068536A" w:rsidRPr="00AA4BE5" w:rsidRDefault="00E2607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68536A" w:rsidRPr="00AA4BE5">
              <w:rPr>
                <w:rFonts w:ascii="Arial" w:hAnsi="Arial" w:cs="Arial"/>
                <w:sz w:val="20"/>
                <w:szCs w:val="20"/>
              </w:rPr>
              <w:t>Good choice of materials to get idea of 3d design across to viewers</w:t>
            </w:r>
          </w:p>
          <w:p w:rsidR="0068536A" w:rsidRPr="00AA4BE5" w:rsidRDefault="0068536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br/>
            </w:r>
            <w:r w:rsidR="00E2607A"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Pr="00AA4BE5">
              <w:rPr>
                <w:rFonts w:ascii="Arial" w:hAnsi="Arial" w:cs="Arial"/>
                <w:sz w:val="20"/>
                <w:szCs w:val="20"/>
              </w:rPr>
              <w:t>The model is very well put together. The amount of effort put into making the model is clearly apparent. </w:t>
            </w:r>
          </w:p>
          <w:p w:rsidR="0068536A" w:rsidRPr="00AA4BE5" w:rsidRDefault="0068536A" w:rsidP="00AA4BE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36A" w:rsidRPr="00AA4BE5" w:rsidRDefault="00E2607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68536A" w:rsidRPr="00AA4BE5">
              <w:rPr>
                <w:rFonts w:ascii="Arial" w:hAnsi="Arial" w:cs="Arial"/>
                <w:sz w:val="20"/>
                <w:szCs w:val="20"/>
              </w:rPr>
              <w:t>Cuts are cleanly made with a sharp knife and a straight edge</w:t>
            </w:r>
            <w:r w:rsidR="00E36842" w:rsidRPr="00AA4BE5">
              <w:rPr>
                <w:rFonts w:ascii="Arial" w:hAnsi="Arial" w:cs="Arial"/>
                <w:sz w:val="20"/>
                <w:szCs w:val="20"/>
              </w:rPr>
              <w:t xml:space="preserve"> or other appropriate cutting equipment</w:t>
            </w:r>
            <w:r w:rsidR="0068536A" w:rsidRPr="00AA4BE5">
              <w:rPr>
                <w:rFonts w:ascii="Arial" w:hAnsi="Arial" w:cs="Arial"/>
                <w:sz w:val="20"/>
                <w:szCs w:val="20"/>
              </w:rPr>
              <w:t>. The edges and corners fit together nicely and there is no excess glue overhanging the edges. </w:t>
            </w:r>
          </w:p>
          <w:p w:rsidR="0068536A" w:rsidRPr="00AA4BE5" w:rsidRDefault="0068536A" w:rsidP="00AA4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:rsidR="00E36842" w:rsidRPr="00AA4BE5" w:rsidRDefault="00E2607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E36842" w:rsidRPr="00AA4BE5">
              <w:rPr>
                <w:rFonts w:ascii="Arial" w:hAnsi="Arial" w:cs="Arial"/>
                <w:sz w:val="20"/>
                <w:szCs w:val="20"/>
              </w:rPr>
              <w:t>Adequate choice of materials to get idea of 3d design across to viewers, though another choice of materials would have been better.</w:t>
            </w:r>
          </w:p>
          <w:p w:rsidR="0068536A" w:rsidRPr="00AA4BE5" w:rsidRDefault="0068536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br/>
            </w:r>
            <w:r w:rsidR="00E2607A" w:rsidRPr="00AA4BE5">
              <w:rPr>
                <w:rFonts w:ascii="Arial" w:hAnsi="Arial" w:cs="Arial"/>
                <w:sz w:val="20"/>
                <w:szCs w:val="20"/>
              </w:rPr>
              <w:t>*The model is put together in a basic way. Only a minimal level of care is apparent.</w:t>
            </w:r>
          </w:p>
          <w:p w:rsidR="0068536A" w:rsidRPr="00AA4BE5" w:rsidRDefault="0068536A" w:rsidP="00AA4B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A37" w:rsidRPr="00AA4BE5" w:rsidRDefault="00E2607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68536A" w:rsidRPr="00AA4BE5">
              <w:rPr>
                <w:rFonts w:ascii="Arial" w:hAnsi="Arial" w:cs="Arial"/>
                <w:sz w:val="20"/>
                <w:szCs w:val="20"/>
              </w:rPr>
              <w:t xml:space="preserve">Some cuts are jagged because a straight edge was not used. There are few areas where some smudges </w:t>
            </w:r>
            <w:r w:rsidR="00E36842" w:rsidRPr="00AA4BE5">
              <w:rPr>
                <w:rFonts w:ascii="Arial" w:hAnsi="Arial" w:cs="Arial"/>
                <w:sz w:val="20"/>
                <w:szCs w:val="20"/>
              </w:rPr>
              <w:t>are</w:t>
            </w:r>
            <w:r w:rsidR="0068536A" w:rsidRPr="00AA4BE5">
              <w:rPr>
                <w:rFonts w:ascii="Arial" w:hAnsi="Arial" w:cs="Arial"/>
                <w:sz w:val="20"/>
                <w:szCs w:val="20"/>
              </w:rPr>
              <w:t xml:space="preserve"> apparent </w:t>
            </w:r>
            <w:r w:rsidR="00E36842" w:rsidRPr="00AA4BE5">
              <w:rPr>
                <w:rFonts w:ascii="Arial" w:hAnsi="Arial" w:cs="Arial"/>
                <w:sz w:val="20"/>
                <w:szCs w:val="20"/>
              </w:rPr>
              <w:t>from</w:t>
            </w:r>
            <w:r w:rsidR="0068536A" w:rsidRPr="00AA4BE5">
              <w:rPr>
                <w:rFonts w:ascii="Arial" w:hAnsi="Arial" w:cs="Arial"/>
                <w:sz w:val="20"/>
                <w:szCs w:val="20"/>
              </w:rPr>
              <w:t xml:space="preserve"> over </w:t>
            </w:r>
            <w:r w:rsidR="00565472" w:rsidRPr="00AA4BE5">
              <w:rPr>
                <w:rFonts w:ascii="Arial" w:hAnsi="Arial" w:cs="Arial"/>
                <w:sz w:val="20"/>
                <w:szCs w:val="20"/>
              </w:rPr>
              <w:t>application</w:t>
            </w:r>
            <w:r w:rsidR="0068536A" w:rsidRPr="00AA4BE5">
              <w:rPr>
                <w:rFonts w:ascii="Arial" w:hAnsi="Arial" w:cs="Arial"/>
                <w:sz w:val="20"/>
                <w:szCs w:val="20"/>
              </w:rPr>
              <w:t xml:space="preserve"> of glue </w:t>
            </w:r>
          </w:p>
        </w:tc>
        <w:tc>
          <w:tcPr>
            <w:tcW w:w="3486" w:type="dxa"/>
          </w:tcPr>
          <w:p w:rsidR="00E36842" w:rsidRPr="00AA4BE5" w:rsidRDefault="00E2607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E36842" w:rsidRPr="00AA4BE5">
              <w:rPr>
                <w:rFonts w:ascii="Arial" w:hAnsi="Arial" w:cs="Arial"/>
                <w:sz w:val="20"/>
                <w:szCs w:val="20"/>
              </w:rPr>
              <w:t>Poor choice in materials in order to convey design to viewer.</w:t>
            </w:r>
          </w:p>
          <w:p w:rsidR="0068536A" w:rsidRPr="00AA4BE5" w:rsidRDefault="0068536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br/>
            </w:r>
            <w:r w:rsidR="00E2607A"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Pr="00AA4BE5">
              <w:rPr>
                <w:rFonts w:ascii="Arial" w:hAnsi="Arial" w:cs="Arial"/>
                <w:sz w:val="20"/>
                <w:szCs w:val="20"/>
              </w:rPr>
              <w:t>The model is poorly built and falls apart. Most edges to not fit tightly together. </w:t>
            </w:r>
          </w:p>
          <w:p w:rsidR="0068536A" w:rsidRPr="00AA4BE5" w:rsidRDefault="0068536A" w:rsidP="00AA4BE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36A" w:rsidRPr="00AA4BE5" w:rsidRDefault="00E2607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68536A" w:rsidRPr="00AA4BE5">
              <w:rPr>
                <w:rFonts w:ascii="Arial" w:hAnsi="Arial" w:cs="Arial"/>
                <w:sz w:val="20"/>
                <w:szCs w:val="20"/>
              </w:rPr>
              <w:t>No straight edges were used when cutting and as a result the cuts are choppy and crooked. Glue hangs over the edges. </w:t>
            </w:r>
          </w:p>
        </w:tc>
      </w:tr>
      <w:tr w:rsidR="00565472" w:rsidRPr="00AA4BE5" w:rsidTr="007D1FA7">
        <w:tc>
          <w:tcPr>
            <w:tcW w:w="1908" w:type="dxa"/>
          </w:tcPr>
          <w:p w:rsidR="00565472" w:rsidRPr="00C379A7" w:rsidRDefault="00565472" w:rsidP="00AA4B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9A7">
              <w:rPr>
                <w:rFonts w:ascii="Arial" w:hAnsi="Arial" w:cs="Arial"/>
                <w:b/>
                <w:sz w:val="20"/>
                <w:szCs w:val="20"/>
              </w:rPr>
              <w:lastRenderedPageBreak/>
              <w:t>Critique feedback</w:t>
            </w:r>
          </w:p>
        </w:tc>
        <w:tc>
          <w:tcPr>
            <w:tcW w:w="2250" w:type="dxa"/>
          </w:tcPr>
          <w:p w:rsidR="00565472" w:rsidRPr="00AA4BE5" w:rsidRDefault="00565472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Went way above the Super Good category requirements. Total overachiever level effort.</w:t>
            </w:r>
          </w:p>
        </w:tc>
        <w:tc>
          <w:tcPr>
            <w:tcW w:w="3486" w:type="dxa"/>
          </w:tcPr>
          <w:p w:rsidR="00565472" w:rsidRPr="00AA4BE5" w:rsidRDefault="00E2607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565472" w:rsidRPr="00AA4BE5">
              <w:rPr>
                <w:rFonts w:ascii="Arial" w:hAnsi="Arial" w:cs="Arial"/>
                <w:sz w:val="20"/>
                <w:szCs w:val="20"/>
              </w:rPr>
              <w:t xml:space="preserve">Written points fully </w:t>
            </w:r>
            <w:proofErr w:type="gramStart"/>
            <w:r w:rsidR="00565472" w:rsidRPr="00AA4BE5">
              <w:rPr>
                <w:rFonts w:ascii="Arial" w:hAnsi="Arial" w:cs="Arial"/>
                <w:sz w:val="20"/>
                <w:szCs w:val="20"/>
              </w:rPr>
              <w:t>explains</w:t>
            </w:r>
            <w:proofErr w:type="gramEnd"/>
            <w:r w:rsidR="00565472" w:rsidRPr="00AA4BE5">
              <w:rPr>
                <w:rFonts w:ascii="Arial" w:hAnsi="Arial" w:cs="Arial"/>
                <w:sz w:val="20"/>
                <w:szCs w:val="20"/>
              </w:rPr>
              <w:t xml:space="preserve"> the feedback that was given and your response to the feedback.</w:t>
            </w:r>
          </w:p>
          <w:p w:rsidR="00530613" w:rsidRPr="00AA4BE5" w:rsidRDefault="00530613" w:rsidP="00AA4BE5">
            <w:pPr>
              <w:rPr>
                <w:rFonts w:ascii="Arial" w:hAnsi="Arial" w:cs="Arial"/>
                <w:sz w:val="20"/>
                <w:szCs w:val="20"/>
              </w:rPr>
            </w:pPr>
          </w:p>
          <w:p w:rsidR="00530613" w:rsidRPr="00AA4BE5" w:rsidRDefault="00E2607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530613" w:rsidRPr="00AA4BE5">
              <w:rPr>
                <w:rFonts w:ascii="Arial" w:hAnsi="Arial" w:cs="Arial"/>
                <w:sz w:val="20"/>
                <w:szCs w:val="20"/>
              </w:rPr>
              <w:t>Seeks out and uses feedback and critique to revise product to better meet the needs of the intended audience</w:t>
            </w:r>
          </w:p>
        </w:tc>
        <w:tc>
          <w:tcPr>
            <w:tcW w:w="3486" w:type="dxa"/>
          </w:tcPr>
          <w:p w:rsidR="00565472" w:rsidRPr="00AA4BE5" w:rsidRDefault="00E2607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565472" w:rsidRPr="00AA4BE5">
              <w:rPr>
                <w:rFonts w:ascii="Arial" w:hAnsi="Arial" w:cs="Arial"/>
                <w:sz w:val="20"/>
                <w:szCs w:val="20"/>
              </w:rPr>
              <w:t>Written points do not clearly state the feedback that was given and your response to the feedback</w:t>
            </w:r>
          </w:p>
          <w:p w:rsidR="00530613" w:rsidRPr="00AA4BE5" w:rsidRDefault="00530613" w:rsidP="00AA4BE5">
            <w:pPr>
              <w:rPr>
                <w:rFonts w:ascii="Arial" w:hAnsi="Arial" w:cs="Arial"/>
                <w:sz w:val="20"/>
                <w:szCs w:val="20"/>
              </w:rPr>
            </w:pPr>
          </w:p>
          <w:p w:rsidR="00530613" w:rsidRPr="00AA4BE5" w:rsidRDefault="00E2607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530613" w:rsidRPr="00AA4BE5">
              <w:rPr>
                <w:rFonts w:ascii="Arial" w:hAnsi="Arial" w:cs="Arial"/>
                <w:sz w:val="20"/>
                <w:szCs w:val="20"/>
              </w:rPr>
              <w:t>Considers and may use some feedback and critique to revise a product, but does not seek it out</w:t>
            </w:r>
          </w:p>
        </w:tc>
        <w:tc>
          <w:tcPr>
            <w:tcW w:w="3486" w:type="dxa"/>
          </w:tcPr>
          <w:p w:rsidR="00565472" w:rsidRPr="00AA4BE5" w:rsidRDefault="00E2607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565472" w:rsidRPr="00AA4BE5">
              <w:rPr>
                <w:rFonts w:ascii="Arial" w:hAnsi="Arial" w:cs="Arial"/>
                <w:sz w:val="20"/>
                <w:szCs w:val="20"/>
              </w:rPr>
              <w:t>Brief or no written feedback and response.</w:t>
            </w:r>
          </w:p>
          <w:p w:rsidR="00530613" w:rsidRPr="00AA4BE5" w:rsidRDefault="00530613" w:rsidP="00AA4BE5">
            <w:pPr>
              <w:rPr>
                <w:rFonts w:ascii="Arial" w:hAnsi="Arial" w:cs="Arial"/>
                <w:sz w:val="20"/>
                <w:szCs w:val="20"/>
              </w:rPr>
            </w:pPr>
          </w:p>
          <w:p w:rsidR="00530613" w:rsidRPr="00AA4BE5" w:rsidRDefault="00E2607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530613" w:rsidRPr="00AA4BE5">
              <w:rPr>
                <w:rFonts w:ascii="Arial" w:hAnsi="Arial" w:cs="Arial"/>
                <w:sz w:val="20"/>
                <w:szCs w:val="20"/>
              </w:rPr>
              <w:t>Does not consider or use feedback and critique to revise product</w:t>
            </w:r>
          </w:p>
        </w:tc>
      </w:tr>
      <w:tr w:rsidR="0068536A" w:rsidRPr="00AA4BE5" w:rsidTr="007D1FA7">
        <w:tc>
          <w:tcPr>
            <w:tcW w:w="1908" w:type="dxa"/>
          </w:tcPr>
          <w:p w:rsidR="0068536A" w:rsidRPr="00C379A7" w:rsidRDefault="0068536A" w:rsidP="00AA4B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9A7">
              <w:rPr>
                <w:rFonts w:ascii="Arial" w:hAnsi="Arial" w:cs="Arial"/>
                <w:b/>
                <w:sz w:val="20"/>
                <w:szCs w:val="20"/>
              </w:rPr>
              <w:t>Redesign statement paragraph</w:t>
            </w:r>
          </w:p>
        </w:tc>
        <w:tc>
          <w:tcPr>
            <w:tcW w:w="2250" w:type="dxa"/>
          </w:tcPr>
          <w:p w:rsidR="0068536A" w:rsidRPr="00AA4BE5" w:rsidRDefault="0068536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Went way above the Super Good category requirements. Total overachiever level effort.</w:t>
            </w:r>
          </w:p>
        </w:tc>
        <w:tc>
          <w:tcPr>
            <w:tcW w:w="3486" w:type="dxa"/>
          </w:tcPr>
          <w:p w:rsidR="0068536A" w:rsidRPr="00AA4BE5" w:rsidRDefault="00E2607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565472" w:rsidRPr="00AA4BE5">
              <w:rPr>
                <w:rFonts w:ascii="Arial" w:hAnsi="Arial" w:cs="Arial"/>
                <w:sz w:val="20"/>
                <w:szCs w:val="20"/>
              </w:rPr>
              <w:t>Written points fully explains things that you changed during the process of designing this object and why you changed them</w:t>
            </w:r>
          </w:p>
          <w:p w:rsidR="00530613" w:rsidRPr="00AA4BE5" w:rsidRDefault="00530613" w:rsidP="00AA4BE5">
            <w:pPr>
              <w:rPr>
                <w:rFonts w:ascii="Arial" w:hAnsi="Arial" w:cs="Arial"/>
                <w:sz w:val="20"/>
                <w:szCs w:val="20"/>
              </w:rPr>
            </w:pPr>
          </w:p>
          <w:p w:rsidR="00530613" w:rsidRPr="00AA4BE5" w:rsidRDefault="00E2607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*A</w:t>
            </w:r>
            <w:r w:rsidR="00530613" w:rsidRPr="00AA4BE5">
              <w:rPr>
                <w:rFonts w:ascii="Arial" w:hAnsi="Arial" w:cs="Arial"/>
                <w:sz w:val="20"/>
                <w:szCs w:val="20"/>
              </w:rPr>
              <w:t>sks new questions, takes different perspectives to elaborate and improve on the selected idea</w:t>
            </w:r>
          </w:p>
        </w:tc>
        <w:tc>
          <w:tcPr>
            <w:tcW w:w="3486" w:type="dxa"/>
          </w:tcPr>
          <w:p w:rsidR="0068536A" w:rsidRPr="00AA4BE5" w:rsidRDefault="00E2607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565472" w:rsidRPr="00AA4BE5">
              <w:rPr>
                <w:rFonts w:ascii="Arial" w:hAnsi="Arial" w:cs="Arial"/>
                <w:sz w:val="20"/>
                <w:szCs w:val="20"/>
              </w:rPr>
              <w:t>Written points do not clearly state things that you changed during the process of designing this object and why you changed them</w:t>
            </w:r>
          </w:p>
        </w:tc>
        <w:tc>
          <w:tcPr>
            <w:tcW w:w="3486" w:type="dxa"/>
          </w:tcPr>
          <w:p w:rsidR="0068536A" w:rsidRPr="00AA4BE5" w:rsidRDefault="00E2607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565472" w:rsidRPr="00AA4BE5">
              <w:rPr>
                <w:rFonts w:ascii="Arial" w:hAnsi="Arial" w:cs="Arial"/>
                <w:sz w:val="20"/>
                <w:szCs w:val="20"/>
              </w:rPr>
              <w:t>Brief or no written things that you changed during the process of designing this object and why you changed them</w:t>
            </w:r>
          </w:p>
        </w:tc>
      </w:tr>
      <w:tr w:rsidR="0068536A" w:rsidRPr="00AA4BE5" w:rsidTr="007D1FA7">
        <w:tc>
          <w:tcPr>
            <w:tcW w:w="1908" w:type="dxa"/>
          </w:tcPr>
          <w:p w:rsidR="0068536A" w:rsidRPr="00C379A7" w:rsidRDefault="0068536A" w:rsidP="00AA4B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9A7">
              <w:rPr>
                <w:rFonts w:ascii="Arial" w:hAnsi="Arial" w:cs="Arial"/>
                <w:b/>
                <w:sz w:val="20"/>
                <w:szCs w:val="20"/>
              </w:rPr>
              <w:t>Creativity </w:t>
            </w:r>
            <w:r w:rsidR="00530613" w:rsidRPr="00C379A7">
              <w:rPr>
                <w:rFonts w:ascii="Arial" w:hAnsi="Arial" w:cs="Arial"/>
                <w:b/>
                <w:sz w:val="20"/>
                <w:szCs w:val="20"/>
              </w:rPr>
              <w:t>and Originality</w:t>
            </w:r>
          </w:p>
        </w:tc>
        <w:tc>
          <w:tcPr>
            <w:tcW w:w="2250" w:type="dxa"/>
          </w:tcPr>
          <w:p w:rsidR="0068536A" w:rsidRPr="00AA4BE5" w:rsidRDefault="00D77C42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Went way above the Super Good category requirements. Total overachiever level effort.</w:t>
            </w:r>
          </w:p>
        </w:tc>
        <w:tc>
          <w:tcPr>
            <w:tcW w:w="3486" w:type="dxa"/>
          </w:tcPr>
          <w:p w:rsidR="0068536A" w:rsidRPr="00AA4BE5" w:rsidRDefault="0068536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br/>
              <w:t>*Completely new idea</w:t>
            </w:r>
            <w:r w:rsidRPr="00AA4BE5">
              <w:rPr>
                <w:rFonts w:ascii="Arial" w:hAnsi="Arial" w:cs="Arial"/>
                <w:sz w:val="20"/>
                <w:szCs w:val="20"/>
              </w:rPr>
              <w:br/>
              <w:t>*Not a copy of another product</w:t>
            </w:r>
            <w:r w:rsidRPr="00AA4BE5">
              <w:rPr>
                <w:rFonts w:ascii="Arial" w:hAnsi="Arial" w:cs="Arial"/>
                <w:sz w:val="20"/>
                <w:szCs w:val="20"/>
              </w:rPr>
              <w:br/>
              <w:t>*Innovative </w:t>
            </w:r>
          </w:p>
          <w:p w:rsidR="0068536A" w:rsidRPr="00AA4BE5" w:rsidRDefault="00E66CD9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68536A" w:rsidRPr="00AA4BE5">
              <w:rPr>
                <w:rFonts w:ascii="Arial" w:hAnsi="Arial" w:cs="Arial"/>
                <w:sz w:val="20"/>
                <w:szCs w:val="20"/>
              </w:rPr>
              <w:t>uses idea-generating techniques to develop several original ideas for product(s)</w:t>
            </w:r>
          </w:p>
          <w:p w:rsidR="0068536A" w:rsidRPr="00AA4BE5" w:rsidRDefault="00E66CD9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68536A" w:rsidRPr="00AA4BE5">
              <w:rPr>
                <w:rFonts w:ascii="Arial" w:hAnsi="Arial" w:cs="Arial"/>
                <w:sz w:val="20"/>
                <w:szCs w:val="20"/>
              </w:rPr>
              <w:t>carefully evaluates the quality of ideas and selects the best one to shape into a product</w:t>
            </w:r>
          </w:p>
          <w:p w:rsidR="0068536A" w:rsidRPr="00AA4BE5" w:rsidRDefault="00E66CD9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68536A" w:rsidRPr="00AA4BE5">
              <w:rPr>
                <w:rFonts w:ascii="Arial" w:hAnsi="Arial" w:cs="Arial"/>
                <w:sz w:val="20"/>
                <w:szCs w:val="20"/>
              </w:rPr>
              <w:t xml:space="preserve">uses ingenuity and imagination, going outside conventional boundaries, when shaping ideas into a product </w:t>
            </w:r>
          </w:p>
          <w:p w:rsidR="0068536A" w:rsidRPr="00AA4BE5" w:rsidRDefault="00E66CD9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68536A" w:rsidRPr="00AA4BE5">
              <w:rPr>
                <w:rFonts w:ascii="Arial" w:hAnsi="Arial" w:cs="Arial"/>
                <w:sz w:val="20"/>
                <w:szCs w:val="20"/>
              </w:rPr>
              <w:t>is new, unique, surprising; shows a personal touch</w:t>
            </w:r>
          </w:p>
          <w:p w:rsidR="0068536A" w:rsidRPr="00AA4BE5" w:rsidRDefault="00E66CD9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68536A" w:rsidRPr="00AA4BE5">
              <w:rPr>
                <w:rFonts w:ascii="Arial" w:hAnsi="Arial" w:cs="Arial"/>
                <w:sz w:val="20"/>
                <w:szCs w:val="20"/>
              </w:rPr>
              <w:t>may successfully break rules and conventions, or use common materials or ideas in new, clever and surprising ways</w:t>
            </w:r>
          </w:p>
          <w:p w:rsidR="0068536A" w:rsidRPr="00AA4BE5" w:rsidRDefault="0068536A" w:rsidP="00AA4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:rsidR="0068536A" w:rsidRPr="00AA4BE5" w:rsidRDefault="0068536A" w:rsidP="00AA4BE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36A" w:rsidRPr="00AA4BE5" w:rsidRDefault="000D4524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*D</w:t>
            </w:r>
            <w:r w:rsidR="0068536A" w:rsidRPr="00AA4BE5">
              <w:rPr>
                <w:rFonts w:ascii="Arial" w:hAnsi="Arial" w:cs="Arial"/>
                <w:sz w:val="20"/>
                <w:szCs w:val="20"/>
              </w:rPr>
              <w:t>evelops some original ideas for product(s), but could develop more with better use of idea-generating techniques</w:t>
            </w:r>
          </w:p>
          <w:p w:rsidR="0068536A" w:rsidRPr="00AA4BE5" w:rsidRDefault="000D4524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68536A" w:rsidRPr="00AA4BE5">
              <w:rPr>
                <w:rFonts w:ascii="Arial" w:hAnsi="Arial" w:cs="Arial"/>
                <w:sz w:val="20"/>
                <w:szCs w:val="20"/>
              </w:rPr>
              <w:t>evaluates ideas, but not thoroughly before selecting one</w:t>
            </w:r>
          </w:p>
          <w:p w:rsidR="0068536A" w:rsidRPr="00AA4BE5" w:rsidRDefault="000D4524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68536A" w:rsidRPr="00AA4BE5">
              <w:rPr>
                <w:rFonts w:ascii="Arial" w:hAnsi="Arial" w:cs="Arial"/>
                <w:sz w:val="20"/>
                <w:szCs w:val="20"/>
              </w:rPr>
              <w:t>shows some imagination when shaping ideas into a product, but may stay within conventional boundaries</w:t>
            </w:r>
          </w:p>
          <w:p w:rsidR="0068536A" w:rsidRPr="00AA4BE5" w:rsidRDefault="000D4524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68536A" w:rsidRPr="00AA4BE5">
              <w:rPr>
                <w:rFonts w:ascii="Arial" w:hAnsi="Arial" w:cs="Arial"/>
                <w:sz w:val="20"/>
                <w:szCs w:val="20"/>
              </w:rPr>
              <w:t>has some new ideas or improvements, but some ideas are predictable or conventional</w:t>
            </w:r>
          </w:p>
          <w:p w:rsidR="00530613" w:rsidRPr="00AA4BE5" w:rsidRDefault="00E66CD9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4524"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530613" w:rsidRPr="00AA4BE5">
              <w:rPr>
                <w:rFonts w:ascii="Arial" w:hAnsi="Arial" w:cs="Arial"/>
                <w:sz w:val="20"/>
                <w:szCs w:val="20"/>
              </w:rPr>
              <w:t>may show a tentative attempt to step outside rules and conventions, or find new uses for common materials or ideas</w:t>
            </w:r>
          </w:p>
        </w:tc>
        <w:tc>
          <w:tcPr>
            <w:tcW w:w="3486" w:type="dxa"/>
          </w:tcPr>
          <w:p w:rsidR="0068536A" w:rsidRPr="00AA4BE5" w:rsidRDefault="0068536A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br/>
            </w:r>
            <w:r w:rsidR="000D4524"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Pr="00AA4BE5">
              <w:rPr>
                <w:rFonts w:ascii="Arial" w:hAnsi="Arial" w:cs="Arial"/>
                <w:sz w:val="20"/>
                <w:szCs w:val="20"/>
              </w:rPr>
              <w:t>Obvious copy of another's idea, lacks innovation </w:t>
            </w:r>
          </w:p>
          <w:p w:rsidR="0068536A" w:rsidRPr="00AA4BE5" w:rsidRDefault="0068536A" w:rsidP="00AA4BE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36A" w:rsidRPr="00AA4BE5" w:rsidRDefault="000D4524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*S</w:t>
            </w:r>
            <w:r w:rsidR="0068536A" w:rsidRPr="00AA4BE5">
              <w:rPr>
                <w:rFonts w:ascii="Arial" w:hAnsi="Arial" w:cs="Arial"/>
                <w:sz w:val="20"/>
                <w:szCs w:val="20"/>
              </w:rPr>
              <w:t>tays within existing frameworks; does not use idea-generating techniques to develop new ideas for product(s)</w:t>
            </w:r>
          </w:p>
          <w:p w:rsidR="0068536A" w:rsidRPr="00AA4BE5" w:rsidRDefault="000D4524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68536A" w:rsidRPr="00AA4BE5">
              <w:rPr>
                <w:rFonts w:ascii="Arial" w:hAnsi="Arial" w:cs="Arial"/>
                <w:sz w:val="20"/>
                <w:szCs w:val="20"/>
              </w:rPr>
              <w:t xml:space="preserve">reproduces existing ideas; does not imagine new ones </w:t>
            </w:r>
          </w:p>
          <w:p w:rsidR="0068536A" w:rsidRPr="00AA4BE5" w:rsidRDefault="000D4524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68536A" w:rsidRPr="00AA4BE5">
              <w:rPr>
                <w:rFonts w:ascii="Arial" w:hAnsi="Arial" w:cs="Arial"/>
                <w:sz w:val="20"/>
                <w:szCs w:val="20"/>
              </w:rPr>
              <w:t>relies on existing models, ideas, or directions; it is not new or unique</w:t>
            </w:r>
          </w:p>
          <w:p w:rsidR="0068536A" w:rsidRPr="00AA4BE5" w:rsidRDefault="000D4524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*</w:t>
            </w:r>
            <w:r w:rsidR="0068536A" w:rsidRPr="00AA4BE5">
              <w:rPr>
                <w:rFonts w:ascii="Arial" w:hAnsi="Arial" w:cs="Arial"/>
                <w:sz w:val="20"/>
                <w:szCs w:val="20"/>
              </w:rPr>
              <w:t>follows rules and conventions; uses materials and ideas in typical ways</w:t>
            </w:r>
          </w:p>
          <w:p w:rsidR="00E66CD9" w:rsidRPr="00AA4BE5" w:rsidRDefault="00E66CD9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may show a tentative attempt to step outside rules and conventions,</w:t>
            </w:r>
          </w:p>
          <w:p w:rsidR="00E66CD9" w:rsidRPr="00AA4BE5" w:rsidRDefault="00E66CD9" w:rsidP="00AA4BE5">
            <w:pPr>
              <w:rPr>
                <w:rFonts w:ascii="Arial" w:hAnsi="Arial" w:cs="Arial"/>
                <w:sz w:val="20"/>
                <w:szCs w:val="20"/>
              </w:rPr>
            </w:pPr>
            <w:r w:rsidRPr="00AA4BE5">
              <w:rPr>
                <w:rFonts w:ascii="Arial" w:hAnsi="Arial" w:cs="Arial"/>
                <w:sz w:val="20"/>
                <w:szCs w:val="20"/>
              </w:rPr>
              <w:t>has some new ideas or improvements, but some ideas are predictable or conventional</w:t>
            </w:r>
          </w:p>
          <w:p w:rsidR="00530613" w:rsidRPr="00AA4BE5" w:rsidRDefault="00530613" w:rsidP="00AA4B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BA4" w:rsidRPr="00AA4BE5" w:rsidRDefault="00812BA4" w:rsidP="00AA4BE5">
      <w:pPr>
        <w:rPr>
          <w:rFonts w:ascii="Arial" w:hAnsi="Arial" w:cs="Arial"/>
          <w:sz w:val="20"/>
          <w:szCs w:val="20"/>
        </w:rPr>
      </w:pPr>
    </w:p>
    <w:sectPr w:rsidR="00812BA4" w:rsidRPr="00AA4BE5" w:rsidSect="000A44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620"/>
    <w:multiLevelType w:val="hybridMultilevel"/>
    <w:tmpl w:val="14AA30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FE"/>
    <w:rsid w:val="000A44FE"/>
    <w:rsid w:val="000D4524"/>
    <w:rsid w:val="001102F0"/>
    <w:rsid w:val="002276C7"/>
    <w:rsid w:val="00245491"/>
    <w:rsid w:val="00282C6F"/>
    <w:rsid w:val="0035206F"/>
    <w:rsid w:val="00530613"/>
    <w:rsid w:val="00565472"/>
    <w:rsid w:val="0068536A"/>
    <w:rsid w:val="006B3417"/>
    <w:rsid w:val="0072688B"/>
    <w:rsid w:val="007D1FA7"/>
    <w:rsid w:val="00812BA4"/>
    <w:rsid w:val="00851EB5"/>
    <w:rsid w:val="008B6EDE"/>
    <w:rsid w:val="009967F1"/>
    <w:rsid w:val="00A02A37"/>
    <w:rsid w:val="00AA4BE5"/>
    <w:rsid w:val="00BA69C2"/>
    <w:rsid w:val="00C379A7"/>
    <w:rsid w:val="00C84538"/>
    <w:rsid w:val="00D77C42"/>
    <w:rsid w:val="00D86F73"/>
    <w:rsid w:val="00E2607A"/>
    <w:rsid w:val="00E36842"/>
    <w:rsid w:val="00E6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44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44FE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0A44F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44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44F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FE"/>
    <w:rPr>
      <w:rFonts w:ascii="Tahoma" w:hAnsi="Tahoma" w:cs="Tahoma"/>
      <w:sz w:val="16"/>
      <w:szCs w:val="16"/>
    </w:rPr>
  </w:style>
  <w:style w:type="paragraph" w:customStyle="1" w:styleId="cimhead3">
    <w:name w:val="cimhead3"/>
    <w:basedOn w:val="Normal"/>
    <w:rsid w:val="000A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chartfewlines">
    <w:name w:val="headinchartfewlines"/>
    <w:basedOn w:val="Normal"/>
    <w:rsid w:val="000A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incharts">
    <w:name w:val="subtitleincharts"/>
    <w:basedOn w:val="Normal"/>
    <w:rsid w:val="000A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mtextincharts">
    <w:name w:val="cimtextincharts"/>
    <w:basedOn w:val="Normal"/>
    <w:rsid w:val="000A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1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44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44FE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0A44F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44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44F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FE"/>
    <w:rPr>
      <w:rFonts w:ascii="Tahoma" w:hAnsi="Tahoma" w:cs="Tahoma"/>
      <w:sz w:val="16"/>
      <w:szCs w:val="16"/>
    </w:rPr>
  </w:style>
  <w:style w:type="paragraph" w:customStyle="1" w:styleId="cimhead3">
    <w:name w:val="cimhead3"/>
    <w:basedOn w:val="Normal"/>
    <w:rsid w:val="000A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chartfewlines">
    <w:name w:val="headinchartfewlines"/>
    <w:basedOn w:val="Normal"/>
    <w:rsid w:val="000A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incharts">
    <w:name w:val="subtitleincharts"/>
    <w:basedOn w:val="Normal"/>
    <w:rsid w:val="000A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mtextincharts">
    <w:name w:val="cimtextincharts"/>
    <w:basedOn w:val="Normal"/>
    <w:rsid w:val="000A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1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8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MERSD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MERSD</dc:creator>
  <cp:lastModifiedBy>MERSD</cp:lastModifiedBy>
  <cp:revision>7</cp:revision>
  <dcterms:created xsi:type="dcterms:W3CDTF">2015-01-13T14:51:00Z</dcterms:created>
  <dcterms:modified xsi:type="dcterms:W3CDTF">2015-01-13T15:02:00Z</dcterms:modified>
</cp:coreProperties>
</file>